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2AF5F">
      <w:r>
        <w:rPr>
          <w:rFonts w:hint="default"/>
          <w:lang w:val="en-US" w:eastAsia="zh-CN"/>
        </w:rPr>
        <w:drawing>
          <wp:inline distT="0" distB="0" distL="114300" distR="114300">
            <wp:extent cx="5269865" cy="5161280"/>
            <wp:effectExtent l="0" t="0" r="6985" b="1270"/>
            <wp:docPr id="1" name="图片 1" descr="14d65efc89a34e2a94771c042eec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d65efc89a34e2a94771c042eec7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16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3208D"/>
    <w:rsid w:val="59A3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2025-07-28T02:27:00Z</dcterms:created>
  <dc:creator>小玲玲</dc:creator>
  <cp:lastModifiedBy>小玲玲</cp:lastModifiedBy>
  <dcterms:modified xsi:type="dcterms:W3CDTF">2025-07-28T02:27:26Z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C180402FE91A46B5B79A395467D7B4D7_11</vt:lpwstr>
  </property>
  <property fmtid="{D5CDD505-2E9C-101B-9397-08002B2CF9AE}" pid="4" name="KSOTemplateDocerSaveRecord">
    <vt:lpwstr>eyJoZGlkIjoiOGQwMDE0ZDlmYTQ2NWI2MjM4ZjQwYmZkZWM4OTQwYmMiLCJ1c2VySWQiOiIzMzg3Njg3ODcifQ==</vt:lpwstr>
  </property>
</Properties>
</file>